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F" w:rsidRP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0709F" w:rsidRPr="0010709F" w:rsidRDefault="0010709F" w:rsidP="001070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0709F">
        <w:rPr>
          <w:rFonts w:ascii="Times New Roman" w:hAnsi="Times New Roman" w:cs="Times New Roman"/>
          <w:sz w:val="24"/>
        </w:rPr>
        <w:t>АНКЕТА</w:t>
      </w:r>
    </w:p>
    <w:p w:rsidR="0010709F" w:rsidRPr="0010709F" w:rsidRDefault="0010709F" w:rsidP="001070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кандидата в художественный </w:t>
      </w:r>
      <w:r w:rsidRPr="0010709F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 xml:space="preserve"> при мэрии города Новосибирска</w:t>
      </w:r>
    </w:p>
    <w:p w:rsidR="0010709F" w:rsidRP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5245"/>
      </w:tblGrid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10709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0709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Сведения о кандидате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Графа для заполнения</w:t>
            </w: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Уровень образования, наименование учебного заведения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09F" w:rsidRPr="0010709F" w:rsidTr="001070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0709F">
              <w:rPr>
                <w:rFonts w:ascii="Times New Roman" w:hAnsi="Times New Roman" w:cs="Times New Roman"/>
                <w:sz w:val="24"/>
              </w:rPr>
              <w:t>Наличие ученого звания, ученой степени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9F" w:rsidRPr="0010709F" w:rsidRDefault="0010709F" w:rsidP="00107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709F" w:rsidRPr="0010709F" w:rsidRDefault="0010709F" w:rsidP="0010709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A69AA" w:rsidRPr="0010709F" w:rsidRDefault="001A69AA" w:rsidP="0010709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1A69AA" w:rsidRPr="0010709F" w:rsidSect="007D4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D"/>
    <w:multiLevelType w:val="hybridMultilevel"/>
    <w:tmpl w:val="65C6CF5A"/>
    <w:lvl w:ilvl="0" w:tplc="0DF23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B58AC"/>
    <w:multiLevelType w:val="hybridMultilevel"/>
    <w:tmpl w:val="2AA8D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200B16"/>
    <w:multiLevelType w:val="hybridMultilevel"/>
    <w:tmpl w:val="023E49E4"/>
    <w:lvl w:ilvl="0" w:tplc="0DF23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6221A"/>
    <w:multiLevelType w:val="hybridMultilevel"/>
    <w:tmpl w:val="8696B3C6"/>
    <w:lvl w:ilvl="0" w:tplc="E9FC2E5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96"/>
    <w:rsid w:val="00036E73"/>
    <w:rsid w:val="000C4F3C"/>
    <w:rsid w:val="0010709F"/>
    <w:rsid w:val="001A69AA"/>
    <w:rsid w:val="007D4FF4"/>
    <w:rsid w:val="008803E0"/>
    <w:rsid w:val="00BE00C0"/>
    <w:rsid w:val="00C27796"/>
    <w:rsid w:val="00C34ADA"/>
    <w:rsid w:val="00E87735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C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F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C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F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Художественный совет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18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CE79C-D13D-45FF-B062-812627F9862C}"/>
</file>

<file path=customXml/itemProps2.xml><?xml version="1.0" encoding="utf-8"?>
<ds:datastoreItem xmlns:ds="http://schemas.openxmlformats.org/officeDocument/2006/customXml" ds:itemID="{3E0A2F4F-3F83-45D0-8269-85CBFCC4CE7D}"/>
</file>

<file path=customXml/itemProps3.xml><?xml version="1.0" encoding="utf-8"?>
<ds:datastoreItem xmlns:ds="http://schemas.openxmlformats.org/officeDocument/2006/customXml" ds:itemID="{1C9486A7-7896-45F1-ABE5-F7965E72E557}"/>
</file>

<file path=customXml/itemProps4.xml><?xml version="1.0" encoding="utf-8"?>
<ds:datastoreItem xmlns:ds="http://schemas.openxmlformats.org/officeDocument/2006/customXml" ds:itemID="{4A3F4A86-086C-4FB0-8E90-D300EE45B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в художественный совет</dc:title>
  <dc:creator>Смирнова Мария Сергеевна</dc:creator>
  <cp:lastModifiedBy>Смирнова Мария Сергеевна</cp:lastModifiedBy>
  <cp:revision>2</cp:revision>
  <cp:lastPrinted>2015-09-07T05:14:00Z</cp:lastPrinted>
  <dcterms:created xsi:type="dcterms:W3CDTF">2015-12-24T09:40:00Z</dcterms:created>
  <dcterms:modified xsi:type="dcterms:W3CDTF">2015-12-24T09:40:00Z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9d382a43-6005-4d0a-b541-cb269bf9d863</vt:lpwstr>
  </property>
  <property fmtid="{D5CDD505-2E9C-101B-9397-08002B2CF9AE}" pid="4" name="Order">
    <vt:r8>1800</vt:r8>
  </property>
</Properties>
</file>